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BE" w:rsidRPr="00E81A9E" w:rsidRDefault="000328BE" w:rsidP="00E75888">
      <w:pPr>
        <w:pStyle w:val="text"/>
        <w:spacing w:before="120" w:after="120"/>
        <w:jc w:val="center"/>
        <w:rPr>
          <w:b/>
          <w:sz w:val="32"/>
          <w:szCs w:val="32"/>
          <w:u w:val="single"/>
        </w:rPr>
      </w:pPr>
      <w:r w:rsidRPr="00E81A9E">
        <w:rPr>
          <w:b/>
          <w:sz w:val="32"/>
          <w:szCs w:val="32"/>
          <w:u w:val="single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172"/>
      </w:tblGrid>
      <w:tr w:rsidR="000328BE" w:rsidRPr="00E81A9E" w:rsidTr="00247597">
        <w:trPr>
          <w:cantSplit/>
        </w:trPr>
        <w:tc>
          <w:tcPr>
            <w:tcW w:w="3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328BE" w:rsidRPr="00E81A9E" w:rsidRDefault="000328BE" w:rsidP="00247597">
            <w:pPr>
              <w:pStyle w:val="text"/>
              <w:jc w:val="center"/>
              <w:rPr>
                <w:b/>
                <w:bCs/>
              </w:rPr>
            </w:pPr>
            <w:r w:rsidRPr="00E81A9E">
              <w:rPr>
                <w:b/>
                <w:bCs/>
              </w:rPr>
              <w:t>Předmět nabídky</w:t>
            </w:r>
          </w:p>
        </w:tc>
        <w:tc>
          <w:tcPr>
            <w:tcW w:w="51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19D2" w:rsidRPr="00FB76D7" w:rsidRDefault="00FB76D7" w:rsidP="00FB76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„Modernizace odborných učeben v Z</w:t>
            </w:r>
            <w:r w:rsidR="00C47740">
              <w:rPr>
                <w:rFonts w:ascii="Arial" w:hAnsi="Arial" w:cs="Arial"/>
                <w:b/>
                <w:sz w:val="22"/>
                <w:szCs w:val="22"/>
              </w:rPr>
              <w:t>Š Žďár nad Sázavou, Švermova 4“-vybavení</w:t>
            </w:r>
            <w:bookmarkStart w:id="0" w:name="_GoBack"/>
            <w:bookmarkEnd w:id="0"/>
          </w:p>
        </w:tc>
      </w:tr>
      <w:tr w:rsidR="000328BE" w:rsidRPr="00E81A9E" w:rsidTr="007110E0">
        <w:trPr>
          <w:cantSplit/>
          <w:trHeight w:val="555"/>
        </w:trPr>
        <w:tc>
          <w:tcPr>
            <w:tcW w:w="3898" w:type="dxa"/>
            <w:tcBorders>
              <w:top w:val="single" w:sz="18" w:space="0" w:color="auto"/>
            </w:tcBorders>
            <w:vAlign w:val="center"/>
          </w:tcPr>
          <w:p w:rsidR="000328BE" w:rsidRPr="00E81A9E" w:rsidRDefault="000328BE" w:rsidP="00E81A9E">
            <w:pPr>
              <w:pStyle w:val="text"/>
              <w:spacing w:before="0" w:line="240" w:lineRule="auto"/>
              <w:rPr>
                <w:b/>
                <w:sz w:val="20"/>
                <w:szCs w:val="20"/>
              </w:rPr>
            </w:pPr>
            <w:r w:rsidRPr="00E81A9E">
              <w:rPr>
                <w:b/>
                <w:sz w:val="20"/>
                <w:szCs w:val="20"/>
              </w:rPr>
              <w:t xml:space="preserve">Obchodní firma </w:t>
            </w:r>
          </w:p>
        </w:tc>
        <w:tc>
          <w:tcPr>
            <w:tcW w:w="5172" w:type="dxa"/>
            <w:tcBorders>
              <w:top w:val="single" w:sz="18" w:space="0" w:color="auto"/>
            </w:tcBorders>
            <w:vAlign w:val="center"/>
          </w:tcPr>
          <w:p w:rsidR="000328BE" w:rsidRPr="00E81A9E" w:rsidRDefault="000328BE" w:rsidP="00E81A9E">
            <w:pPr>
              <w:pStyle w:val="text"/>
              <w:spacing w:before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0328BE" w:rsidRPr="00E81A9E" w:rsidTr="007110E0">
        <w:trPr>
          <w:cantSplit/>
          <w:trHeight w:val="555"/>
        </w:trPr>
        <w:tc>
          <w:tcPr>
            <w:tcW w:w="3898" w:type="dxa"/>
            <w:vAlign w:val="center"/>
          </w:tcPr>
          <w:p w:rsidR="000328BE" w:rsidRPr="00E81A9E" w:rsidRDefault="000328BE" w:rsidP="00E81A9E">
            <w:pPr>
              <w:pStyle w:val="text"/>
              <w:spacing w:before="0" w:line="240" w:lineRule="auto"/>
              <w:rPr>
                <w:b/>
                <w:sz w:val="20"/>
                <w:szCs w:val="20"/>
              </w:rPr>
            </w:pPr>
            <w:r w:rsidRPr="00E81A9E">
              <w:rPr>
                <w:b/>
                <w:sz w:val="20"/>
                <w:szCs w:val="20"/>
              </w:rPr>
              <w:t>Nabídková cena bez DPH</w:t>
            </w:r>
          </w:p>
        </w:tc>
        <w:tc>
          <w:tcPr>
            <w:tcW w:w="5172" w:type="dxa"/>
            <w:vAlign w:val="center"/>
          </w:tcPr>
          <w:p w:rsidR="000328BE" w:rsidRPr="00E81A9E" w:rsidRDefault="000328BE" w:rsidP="00E81A9E">
            <w:pPr>
              <w:pStyle w:val="text"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0328BE" w:rsidRPr="00E81A9E" w:rsidTr="007110E0">
        <w:trPr>
          <w:cantSplit/>
          <w:trHeight w:val="555"/>
        </w:trPr>
        <w:tc>
          <w:tcPr>
            <w:tcW w:w="3898" w:type="dxa"/>
            <w:vAlign w:val="center"/>
          </w:tcPr>
          <w:p w:rsidR="000328BE" w:rsidRPr="00E81A9E" w:rsidRDefault="000328BE" w:rsidP="002119D2">
            <w:pPr>
              <w:pStyle w:val="text"/>
              <w:spacing w:before="0" w:line="240" w:lineRule="auto"/>
              <w:rPr>
                <w:b/>
                <w:sz w:val="20"/>
                <w:szCs w:val="20"/>
              </w:rPr>
            </w:pPr>
            <w:r w:rsidRPr="00E81A9E">
              <w:rPr>
                <w:b/>
                <w:sz w:val="20"/>
                <w:szCs w:val="20"/>
              </w:rPr>
              <w:t>DPH (</w:t>
            </w:r>
            <w:r w:rsidR="002119D2">
              <w:rPr>
                <w:b/>
                <w:sz w:val="20"/>
                <w:szCs w:val="20"/>
              </w:rPr>
              <w:t>2</w:t>
            </w:r>
            <w:r w:rsidRPr="00E81A9E">
              <w:rPr>
                <w:b/>
                <w:sz w:val="20"/>
                <w:szCs w:val="20"/>
              </w:rPr>
              <w:t>1 %)</w:t>
            </w:r>
          </w:p>
        </w:tc>
        <w:tc>
          <w:tcPr>
            <w:tcW w:w="5172" w:type="dxa"/>
            <w:vAlign w:val="center"/>
          </w:tcPr>
          <w:p w:rsidR="000328BE" w:rsidRPr="00E81A9E" w:rsidRDefault="000328BE" w:rsidP="00E81A9E">
            <w:pPr>
              <w:pStyle w:val="text"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0328BE" w:rsidRPr="00E81A9E" w:rsidTr="007110E0">
        <w:trPr>
          <w:cantSplit/>
          <w:trHeight w:val="555"/>
        </w:trPr>
        <w:tc>
          <w:tcPr>
            <w:tcW w:w="3898" w:type="dxa"/>
            <w:vAlign w:val="center"/>
          </w:tcPr>
          <w:p w:rsidR="000328BE" w:rsidRPr="00E81A9E" w:rsidRDefault="000328BE" w:rsidP="00E81A9E">
            <w:pPr>
              <w:pStyle w:val="text"/>
              <w:spacing w:before="0" w:line="240" w:lineRule="auto"/>
              <w:rPr>
                <w:b/>
                <w:sz w:val="20"/>
                <w:szCs w:val="20"/>
              </w:rPr>
            </w:pPr>
            <w:r w:rsidRPr="00E81A9E">
              <w:rPr>
                <w:b/>
                <w:sz w:val="20"/>
                <w:szCs w:val="20"/>
              </w:rPr>
              <w:t>Nabídková cena vč. DPH</w:t>
            </w:r>
          </w:p>
        </w:tc>
        <w:tc>
          <w:tcPr>
            <w:tcW w:w="5172" w:type="dxa"/>
            <w:vAlign w:val="center"/>
          </w:tcPr>
          <w:p w:rsidR="000328BE" w:rsidRPr="00E81A9E" w:rsidRDefault="000328BE" w:rsidP="00E81A9E">
            <w:pPr>
              <w:pStyle w:val="text"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0328BE" w:rsidRPr="00E81A9E" w:rsidTr="00E81A9E">
        <w:trPr>
          <w:cantSplit/>
          <w:trHeight w:val="1847"/>
        </w:trPr>
        <w:tc>
          <w:tcPr>
            <w:tcW w:w="3898" w:type="dxa"/>
            <w:vAlign w:val="center"/>
          </w:tcPr>
          <w:p w:rsidR="000328BE" w:rsidRPr="00E81A9E" w:rsidRDefault="000328BE" w:rsidP="00E81A9E">
            <w:pPr>
              <w:pStyle w:val="text"/>
              <w:spacing w:before="0" w:line="240" w:lineRule="auto"/>
              <w:rPr>
                <w:b/>
                <w:sz w:val="20"/>
                <w:szCs w:val="20"/>
              </w:rPr>
            </w:pPr>
            <w:r w:rsidRPr="00E81A9E">
              <w:rPr>
                <w:b/>
                <w:sz w:val="20"/>
                <w:szCs w:val="20"/>
              </w:rPr>
              <w:t>Termíny:</w:t>
            </w:r>
          </w:p>
          <w:p w:rsidR="000328BE" w:rsidRPr="00E81A9E" w:rsidRDefault="000328BE" w:rsidP="00E81A9E">
            <w:pPr>
              <w:pStyle w:val="text"/>
              <w:numPr>
                <w:ilvl w:val="0"/>
                <w:numId w:val="1"/>
              </w:numPr>
              <w:spacing w:before="0" w:line="240" w:lineRule="auto"/>
              <w:ind w:left="284" w:hanging="142"/>
              <w:rPr>
                <w:b/>
                <w:sz w:val="20"/>
                <w:szCs w:val="20"/>
              </w:rPr>
            </w:pPr>
            <w:r w:rsidRPr="00E81A9E">
              <w:rPr>
                <w:b/>
                <w:sz w:val="20"/>
                <w:szCs w:val="20"/>
              </w:rPr>
              <w:t>Zahájení díla</w:t>
            </w:r>
          </w:p>
          <w:p w:rsidR="000328BE" w:rsidRPr="00E81A9E" w:rsidRDefault="000328BE" w:rsidP="00E81A9E">
            <w:pPr>
              <w:pStyle w:val="text"/>
              <w:numPr>
                <w:ilvl w:val="0"/>
                <w:numId w:val="1"/>
              </w:numPr>
              <w:spacing w:before="0" w:line="240" w:lineRule="auto"/>
              <w:ind w:left="284" w:hanging="142"/>
              <w:rPr>
                <w:b/>
                <w:sz w:val="20"/>
                <w:szCs w:val="20"/>
              </w:rPr>
            </w:pPr>
            <w:r w:rsidRPr="00E81A9E">
              <w:rPr>
                <w:b/>
                <w:sz w:val="20"/>
                <w:szCs w:val="20"/>
              </w:rPr>
              <w:t>Provedení díla (dokončení a předání díla)</w:t>
            </w:r>
          </w:p>
          <w:p w:rsidR="000328BE" w:rsidRPr="00E81A9E" w:rsidRDefault="000328BE" w:rsidP="00E81A9E">
            <w:pPr>
              <w:pStyle w:val="text"/>
              <w:numPr>
                <w:ilvl w:val="0"/>
                <w:numId w:val="1"/>
              </w:numPr>
              <w:spacing w:before="0" w:line="240" w:lineRule="auto"/>
              <w:ind w:left="284" w:hanging="142"/>
              <w:rPr>
                <w:b/>
                <w:sz w:val="20"/>
                <w:szCs w:val="20"/>
              </w:rPr>
            </w:pPr>
            <w:r w:rsidRPr="00E81A9E">
              <w:rPr>
                <w:b/>
                <w:sz w:val="20"/>
                <w:szCs w:val="20"/>
              </w:rPr>
              <w:t>Doba výstavby</w:t>
            </w:r>
          </w:p>
        </w:tc>
        <w:tc>
          <w:tcPr>
            <w:tcW w:w="5172" w:type="dxa"/>
            <w:vAlign w:val="center"/>
          </w:tcPr>
          <w:p w:rsidR="000328BE" w:rsidRPr="00E81A9E" w:rsidRDefault="000328BE" w:rsidP="00E81A9E">
            <w:pPr>
              <w:pStyle w:val="text"/>
              <w:spacing w:before="0" w:line="240" w:lineRule="auto"/>
              <w:rPr>
                <w:sz w:val="20"/>
                <w:szCs w:val="20"/>
              </w:rPr>
            </w:pPr>
            <w:r w:rsidRPr="00E81A9E">
              <w:rPr>
                <w:iCs/>
                <w:sz w:val="20"/>
                <w:szCs w:val="20"/>
              </w:rPr>
              <w:t>-</w:t>
            </w:r>
          </w:p>
        </w:tc>
      </w:tr>
      <w:tr w:rsidR="000328BE" w:rsidRPr="00E81A9E" w:rsidTr="00E81A9E">
        <w:trPr>
          <w:cantSplit/>
          <w:trHeight w:val="465"/>
        </w:trPr>
        <w:tc>
          <w:tcPr>
            <w:tcW w:w="3898" w:type="dxa"/>
            <w:vAlign w:val="center"/>
          </w:tcPr>
          <w:p w:rsidR="000328BE" w:rsidRPr="00E81A9E" w:rsidRDefault="000328BE" w:rsidP="00E81A9E">
            <w:pPr>
              <w:pStyle w:val="text"/>
              <w:spacing w:before="0" w:line="240" w:lineRule="auto"/>
              <w:rPr>
                <w:b/>
                <w:sz w:val="20"/>
                <w:szCs w:val="20"/>
              </w:rPr>
            </w:pPr>
            <w:r w:rsidRPr="00E81A9E">
              <w:rPr>
                <w:b/>
                <w:sz w:val="20"/>
                <w:szCs w:val="20"/>
              </w:rPr>
              <w:t>Délka záruky za jakost díla jako celku</w:t>
            </w:r>
          </w:p>
        </w:tc>
        <w:tc>
          <w:tcPr>
            <w:tcW w:w="5172" w:type="dxa"/>
            <w:vAlign w:val="center"/>
          </w:tcPr>
          <w:p w:rsidR="000328BE" w:rsidRPr="00E81A9E" w:rsidRDefault="000328BE" w:rsidP="00E81A9E">
            <w:pPr>
              <w:pStyle w:val="text"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0328BE" w:rsidRPr="00E81A9E" w:rsidTr="00E81A9E">
        <w:trPr>
          <w:cantSplit/>
          <w:trHeight w:val="865"/>
        </w:trPr>
        <w:tc>
          <w:tcPr>
            <w:tcW w:w="3898" w:type="dxa"/>
            <w:vAlign w:val="center"/>
          </w:tcPr>
          <w:p w:rsidR="000328BE" w:rsidRPr="00E81A9E" w:rsidRDefault="000328BE" w:rsidP="00E81A9E">
            <w:pPr>
              <w:pStyle w:val="text"/>
              <w:spacing w:before="0" w:line="240" w:lineRule="auto"/>
              <w:rPr>
                <w:b/>
                <w:sz w:val="20"/>
                <w:szCs w:val="20"/>
              </w:rPr>
            </w:pPr>
            <w:r w:rsidRPr="00E81A9E">
              <w:rPr>
                <w:b/>
                <w:sz w:val="20"/>
                <w:szCs w:val="20"/>
              </w:rPr>
              <w:t>Poznámka</w:t>
            </w:r>
          </w:p>
          <w:p w:rsidR="000328BE" w:rsidRPr="00E81A9E" w:rsidRDefault="000328BE" w:rsidP="00E81A9E">
            <w:pPr>
              <w:pStyle w:val="text"/>
              <w:spacing w:before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172" w:type="dxa"/>
            <w:vAlign w:val="center"/>
          </w:tcPr>
          <w:p w:rsidR="000328BE" w:rsidRPr="00E81A9E" w:rsidRDefault="000328BE" w:rsidP="00E81A9E">
            <w:pPr>
              <w:pStyle w:val="text"/>
              <w:spacing w:before="0" w:line="240" w:lineRule="auto"/>
              <w:rPr>
                <w:sz w:val="20"/>
                <w:szCs w:val="20"/>
              </w:rPr>
            </w:pPr>
          </w:p>
        </w:tc>
      </w:tr>
    </w:tbl>
    <w:p w:rsidR="000328BE" w:rsidRPr="00E81A9E" w:rsidRDefault="000328BE" w:rsidP="00FD3616">
      <w:pPr>
        <w:pStyle w:val="text"/>
        <w:rPr>
          <w:sz w:val="20"/>
          <w:szCs w:val="20"/>
        </w:rPr>
      </w:pPr>
      <w:r w:rsidRPr="00E81A9E">
        <w:rPr>
          <w:sz w:val="20"/>
          <w:szCs w:val="20"/>
        </w:rPr>
        <w:t>Datum:</w:t>
      </w:r>
    </w:p>
    <w:p w:rsidR="000328BE" w:rsidRPr="00E81A9E" w:rsidRDefault="000328BE" w:rsidP="00247597">
      <w:pPr>
        <w:pStyle w:val="text"/>
        <w:ind w:left="708"/>
      </w:pPr>
      <w:r w:rsidRPr="00E81A9E">
        <w:tab/>
      </w:r>
      <w:r w:rsidRPr="00E81A9E">
        <w:tab/>
      </w:r>
      <w:r w:rsidRPr="00E81A9E">
        <w:tab/>
      </w:r>
      <w:r w:rsidRPr="00E81A9E">
        <w:tab/>
      </w:r>
      <w:r w:rsidRPr="00E81A9E">
        <w:tab/>
      </w:r>
      <w:r w:rsidRPr="00E81A9E">
        <w:tab/>
      </w:r>
      <w:r w:rsidRPr="00E81A9E">
        <w:tab/>
      </w:r>
      <w:r w:rsidRPr="00E81A9E">
        <w:tab/>
      </w:r>
      <w:r w:rsidRPr="00E81A9E">
        <w:tab/>
      </w:r>
      <w:r w:rsidRPr="00E81A9E">
        <w:tab/>
      </w:r>
      <w:r w:rsidRPr="00E81A9E">
        <w:tab/>
      </w:r>
      <w:r w:rsidRPr="00E81A9E">
        <w:tab/>
      </w:r>
      <w:r w:rsidRPr="00E81A9E">
        <w:tab/>
      </w:r>
      <w:r w:rsidRPr="00E81A9E">
        <w:tab/>
      </w:r>
      <w:r w:rsidRPr="00E81A9E">
        <w:tab/>
      </w:r>
      <w:r w:rsidRPr="00E81A9E">
        <w:tab/>
        <w:t xml:space="preserve">   …………………………………………………………….</w:t>
      </w:r>
    </w:p>
    <w:p w:rsidR="000328BE" w:rsidRPr="00E81A9E" w:rsidRDefault="000328BE" w:rsidP="00247597">
      <w:pPr>
        <w:pStyle w:val="text"/>
      </w:pPr>
      <w:r w:rsidRPr="00E81A9E">
        <w:rPr>
          <w:sz w:val="20"/>
          <w:szCs w:val="20"/>
        </w:rPr>
        <w:t xml:space="preserve">    </w:t>
      </w:r>
      <w:r w:rsidRPr="00E81A9E">
        <w:rPr>
          <w:sz w:val="20"/>
          <w:szCs w:val="20"/>
        </w:rPr>
        <w:tab/>
      </w:r>
      <w:r w:rsidRPr="00E81A9E">
        <w:rPr>
          <w:sz w:val="20"/>
          <w:szCs w:val="20"/>
        </w:rPr>
        <w:tab/>
      </w:r>
      <w:r w:rsidRPr="00E81A9E">
        <w:rPr>
          <w:sz w:val="20"/>
          <w:szCs w:val="20"/>
        </w:rPr>
        <w:tab/>
      </w:r>
      <w:r w:rsidRPr="00E81A9E">
        <w:rPr>
          <w:sz w:val="20"/>
          <w:szCs w:val="20"/>
        </w:rPr>
        <w:tab/>
      </w:r>
      <w:r w:rsidRPr="00E81A9E">
        <w:rPr>
          <w:sz w:val="20"/>
          <w:szCs w:val="20"/>
        </w:rPr>
        <w:tab/>
        <w:t xml:space="preserve">                jméno, podpis a razítko oprávněné osoby uchazeče</w:t>
      </w:r>
    </w:p>
    <w:sectPr w:rsidR="000328BE" w:rsidRPr="00E81A9E" w:rsidSect="00E75888">
      <w:headerReference w:type="default" r:id="rId8"/>
      <w:footerReference w:type="default" r:id="rId9"/>
      <w:pgSz w:w="11906" w:h="16838"/>
      <w:pgMar w:top="1675" w:right="1417" w:bottom="1135" w:left="1417" w:header="142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39" w:rsidRDefault="00757F39" w:rsidP="00247597">
      <w:r>
        <w:separator/>
      </w:r>
    </w:p>
  </w:endnote>
  <w:endnote w:type="continuationSeparator" w:id="0">
    <w:p w:rsidR="00757F39" w:rsidRDefault="00757F39" w:rsidP="0024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BE" w:rsidRDefault="000328BE" w:rsidP="00247597">
    <w:pPr>
      <w:pStyle w:val="Zpat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IROP výběrové řízení</w:t>
    </w:r>
  </w:p>
  <w:p w:rsidR="000328BE" w:rsidRPr="00E75888" w:rsidRDefault="000328BE" w:rsidP="00E75888">
    <w:pPr>
      <w:pStyle w:val="Zhlav"/>
      <w:jc w:val="center"/>
    </w:pPr>
    <w:r>
      <w:rPr>
        <w:rFonts w:ascii="Tahoma" w:hAnsi="Tahoma" w:cs="Tahoma"/>
        <w:sz w:val="16"/>
        <w:szCs w:val="16"/>
      </w:rPr>
      <w:t xml:space="preserve">II. </w:t>
    </w:r>
    <w:r w:rsidRPr="005F3668">
      <w:rPr>
        <w:rFonts w:ascii="Tahoma" w:hAnsi="Tahoma" w:cs="Tahoma"/>
        <w:sz w:val="16"/>
        <w:szCs w:val="16"/>
      </w:rPr>
      <w:t>Formulář</w:t>
    </w:r>
    <w:r>
      <w:rPr>
        <w:rFonts w:ascii="Tahoma" w:hAnsi="Tahoma" w:cs="Tahoma"/>
        <w:sz w:val="16"/>
        <w:szCs w:val="16"/>
      </w:rPr>
      <w:t xml:space="preserve"> - K</w:t>
    </w:r>
    <w:r w:rsidRPr="005F3668">
      <w:rPr>
        <w:rFonts w:ascii="Tahoma" w:hAnsi="Tahoma" w:cs="Tahoma"/>
        <w:sz w:val="16"/>
        <w:szCs w:val="16"/>
      </w:rPr>
      <w:t>rycí list nabídky</w:t>
    </w:r>
  </w:p>
  <w:p w:rsidR="00FB76D7" w:rsidRDefault="00FB76D7" w:rsidP="00FB76D7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-BoldMT" w:hAnsi="Arial-BoldMT" w:cs="Arial-BoldMT"/>
        <w:bCs/>
        <w:sz w:val="16"/>
        <w:szCs w:val="16"/>
        <w:lang w:eastAsia="cs-CZ"/>
      </w:rPr>
      <w:t>Modernizace odborných učeben v ZŠ Žďár nad Sázavou, Švermova 4</w:t>
    </w:r>
  </w:p>
  <w:p w:rsidR="000328BE" w:rsidRDefault="000328BE" w:rsidP="00247597">
    <w:pPr>
      <w:pStyle w:val="Zpat"/>
    </w:pPr>
  </w:p>
  <w:p w:rsidR="000328BE" w:rsidRPr="00247597" w:rsidRDefault="000328BE" w:rsidP="002475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39" w:rsidRDefault="00757F39" w:rsidP="00247597">
      <w:r>
        <w:separator/>
      </w:r>
    </w:p>
  </w:footnote>
  <w:footnote w:type="continuationSeparator" w:id="0">
    <w:p w:rsidR="00757F39" w:rsidRDefault="00757F39" w:rsidP="00247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BE" w:rsidRPr="00E75888" w:rsidRDefault="00757F39" w:rsidP="00E7588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margin-left:-2.2pt;margin-top:2.4pt;width:443.9pt;height:73.15pt;z-index:1;visibility:visible;mso-position-horizontal-relative:margin">
          <v:imagedata r:id="rId1" o:title=""/>
          <w10:wrap type="topAndBottom" anchorx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37BEB"/>
    <w:multiLevelType w:val="hybridMultilevel"/>
    <w:tmpl w:val="BC6C14A8"/>
    <w:lvl w:ilvl="0" w:tplc="6456BC8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616"/>
    <w:rsid w:val="000328BE"/>
    <w:rsid w:val="000500C1"/>
    <w:rsid w:val="00080729"/>
    <w:rsid w:val="00110C44"/>
    <w:rsid w:val="00126711"/>
    <w:rsid w:val="001D5017"/>
    <w:rsid w:val="00200720"/>
    <w:rsid w:val="002119D2"/>
    <w:rsid w:val="00244542"/>
    <w:rsid w:val="00247597"/>
    <w:rsid w:val="0034160D"/>
    <w:rsid w:val="004024C7"/>
    <w:rsid w:val="00410BFF"/>
    <w:rsid w:val="00417384"/>
    <w:rsid w:val="00484EE6"/>
    <w:rsid w:val="00486052"/>
    <w:rsid w:val="004A474C"/>
    <w:rsid w:val="004B3D2A"/>
    <w:rsid w:val="004B6913"/>
    <w:rsid w:val="0050605A"/>
    <w:rsid w:val="00533785"/>
    <w:rsid w:val="005F3668"/>
    <w:rsid w:val="00625914"/>
    <w:rsid w:val="00681171"/>
    <w:rsid w:val="007015ED"/>
    <w:rsid w:val="007110E0"/>
    <w:rsid w:val="00757F39"/>
    <w:rsid w:val="00792F11"/>
    <w:rsid w:val="008D1ED1"/>
    <w:rsid w:val="00936578"/>
    <w:rsid w:val="009609ED"/>
    <w:rsid w:val="00971D4A"/>
    <w:rsid w:val="00981CF3"/>
    <w:rsid w:val="00AE4E01"/>
    <w:rsid w:val="00B777AE"/>
    <w:rsid w:val="00C47740"/>
    <w:rsid w:val="00C64317"/>
    <w:rsid w:val="00CF310A"/>
    <w:rsid w:val="00D03A5D"/>
    <w:rsid w:val="00DD1088"/>
    <w:rsid w:val="00E75888"/>
    <w:rsid w:val="00E81A9E"/>
    <w:rsid w:val="00EB411B"/>
    <w:rsid w:val="00F81927"/>
    <w:rsid w:val="00FB76D7"/>
    <w:rsid w:val="00FD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616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uiPriority w:val="99"/>
    <w:rsid w:val="00FD3616"/>
    <w:pPr>
      <w:widowControl w:val="0"/>
      <w:spacing w:before="24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WW8Num2z0">
    <w:name w:val="WW8Num2z0"/>
    <w:uiPriority w:val="99"/>
    <w:rsid w:val="0050605A"/>
    <w:rPr>
      <w:rFonts w:ascii="Tahoma" w:hAnsi="Tahoma"/>
      <w:sz w:val="20"/>
    </w:rPr>
  </w:style>
  <w:style w:type="paragraph" w:styleId="Zhlav">
    <w:name w:val="header"/>
    <w:basedOn w:val="Normln"/>
    <w:link w:val="ZhlavChar"/>
    <w:uiPriority w:val="99"/>
    <w:rsid w:val="002475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247597"/>
    <w:rPr>
      <w:rFonts w:ascii="Times New Roman" w:hAnsi="Times New Roman" w:cs="Times New Roman"/>
      <w:sz w:val="20"/>
      <w:szCs w:val="20"/>
      <w:lang w:eastAsia="ar-SA" w:bidi="ar-SA"/>
    </w:rPr>
  </w:style>
  <w:style w:type="paragraph" w:styleId="Zpat">
    <w:name w:val="footer"/>
    <w:basedOn w:val="Normln"/>
    <w:link w:val="ZpatChar"/>
    <w:rsid w:val="002475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247597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CharChar3">
    <w:name w:val="Char Char3"/>
    <w:uiPriority w:val="99"/>
    <w:rsid w:val="00E81A9E"/>
    <w:rPr>
      <w:lang w:val="cs-CZ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386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drdla</dc:creator>
  <cp:keywords/>
  <dc:description/>
  <cp:lastModifiedBy>Petr Milan Ing.</cp:lastModifiedBy>
  <cp:revision>12</cp:revision>
  <dcterms:created xsi:type="dcterms:W3CDTF">2016-10-12T06:41:00Z</dcterms:created>
  <dcterms:modified xsi:type="dcterms:W3CDTF">2021-05-26T10:36:00Z</dcterms:modified>
</cp:coreProperties>
</file>